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D6A81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 xml:space="preserve">LUYỆN </w:t>
      </w:r>
      <w:r w:rsidR="009D6A81" w:rsidRPr="00CE6637">
        <w:rPr>
          <w:rFonts w:ascii="Times New Roman" w:eastAsia="Times New Roman" w:hAnsi="Times New Roman" w:cs="Times New Roman"/>
          <w:b/>
          <w:smallCaps/>
          <w:sz w:val="28"/>
          <w:szCs w:val="28"/>
          <w:u w:val="single"/>
        </w:rPr>
        <w:t>TIẾNG VIỆT</w:t>
      </w:r>
    </w:p>
    <w:p w:rsidR="006F5C3E" w:rsidRPr="006F5C3E" w:rsidRDefault="003E0515" w:rsidP="003E0515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05252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C05252">
        <w:rPr>
          <w:rFonts w:ascii="Times New Roman" w:hAnsi="Times New Roman"/>
          <w:sz w:val="28"/>
          <w:szCs w:val="28"/>
          <w:lang w:val="vi-VN"/>
        </w:rPr>
        <w:t xml:space="preserve">: </w:t>
      </w:r>
      <w:r w:rsidR="000E773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Bóp nát quả cam</w:t>
      </w:r>
      <w:r w:rsidR="00BD7A94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</w:t>
      </w:r>
      <w:r w:rsidRPr="003E0515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C05252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="000E773D">
        <w:rPr>
          <w:rFonts w:ascii="Times New Roman" w:eastAsia="Times New Roman" w:hAnsi="Times New Roman"/>
          <w:b/>
          <w:color w:val="000000"/>
          <w:sz w:val="28"/>
          <w:szCs w:val="28"/>
        </w:rPr>
        <w:t>Chiếc rễ đa tròn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</w:p>
    <w:p w:rsidR="00855196" w:rsidRPr="006F5C3E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Ngày dạy: </w:t>
      </w:r>
      <w:r w:rsidR="00BD7A94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1</w:t>
      </w:r>
      <w:r w:rsidR="005C4C6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7</w:t>
      </w:r>
      <w:r w:rsidR="006D4C90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/04/2024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I. YÊU CẦU CẦN ĐẠT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Kiến thức, kĩ năng</w:t>
      </w:r>
    </w:p>
    <w:p w:rsidR="00627820" w:rsidRPr="00C05252" w:rsidRDefault="00627820" w:rsidP="0062782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sz w:val="28"/>
          <w:szCs w:val="28"/>
        </w:rPr>
        <w:t xml:space="preserve">- Củng cố cho HS </w:t>
      </w: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 xml:space="preserve">- Đọc đúng các từ,  tiếng khó trong. Biết cách nói lời thoại, đọc thoại của các nhân vật trong bài. 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Năng lực, phẩm chất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6D4C90" w:rsidRPr="00C05252" w:rsidRDefault="006D4C90" w:rsidP="006D4C90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C05252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II. ĐỒ DÙNG DẠY HỌC: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 xml:space="preserve">- GV: </w:t>
      </w:r>
      <w:r w:rsidR="00AF6732" w:rsidRPr="006F5C3E">
        <w:rPr>
          <w:rFonts w:ascii="Times New Roman" w:eastAsia="Times New Roman" w:hAnsi="Times New Roman" w:cs="Times New Roman"/>
          <w:sz w:val="28"/>
          <w:szCs w:val="28"/>
        </w:rPr>
        <w:t>KHBD, bài giảng Powerpoint.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>- HS: SGK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9D6A81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6A81" w:rsidRPr="006F5C3E" w:rsidRDefault="009D6A81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27820" w:rsidRPr="003E0515" w:rsidTr="00630139">
        <w:trPr>
          <w:jc w:val="center"/>
        </w:trPr>
        <w:tc>
          <w:tcPr>
            <w:tcW w:w="4664" w:type="dxa"/>
          </w:tcPr>
          <w:p w:rsidR="00627820" w:rsidRPr="006F5C3E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Khởi động: (3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Yêu cầu LT cho lớp chơi trò chơi chuyền hoa và trả lời câu hỏi.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Nêu tên 2 bài tập đọc em đã học.</w:t>
            </w:r>
          </w:p>
          <w:p w:rsidR="00627820" w:rsidRPr="006F5C3E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dẫn dắt, giới thiệu vào bài, ghi bảng</w:t>
            </w:r>
          </w:p>
          <w:p w:rsidR="00627820" w:rsidRPr="006F5C3E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2. Ôn tập: (30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ph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</w:p>
          <w:p w:rsidR="00627820" w:rsidRPr="00BD7A94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D7A94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Hoạt động 1: </w:t>
            </w:r>
            <w:r w:rsidRPr="00BD7A9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Luyện đọc bài</w:t>
            </w:r>
            <w:r w:rsidRPr="00BD7A94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</w:rPr>
              <w:t xml:space="preserve"> “</w:t>
            </w:r>
            <w:r w:rsidR="005C4C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Bóp nát quả cam”</w:t>
            </w:r>
          </w:p>
          <w:p w:rsid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đọc mẫu : đọc đúng lời người kể và lời nhân vật</w:t>
            </w:r>
          </w:p>
          <w:p w:rsid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HDHS chia đoạn: 4 đoạn.</w:t>
            </w:r>
          </w:p>
          <w:p w:rsidR="000E773D" w:rsidRPr="00AC244C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Luyện đọc từ khó kết hợp giải nghĩa từ</w:t>
            </w:r>
          </w:p>
          <w:p w:rsid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Luyện đọc đoạn: GV gọi HS đọc nối tiếp từng đoạn. Chú ý quan sát, hỗ trợ HS.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-Thi luyện đọc giữa các nhóm.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5C4C63" w:rsidRDefault="00627820" w:rsidP="006278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val="vi-VN"/>
              </w:rPr>
              <w:t>Hoạt động 2</w:t>
            </w:r>
            <w:r w:rsidRPr="006F5C3E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vi-VN"/>
              </w:rPr>
              <w:t xml:space="preserve">: </w:t>
            </w:r>
            <w:r w:rsidRPr="006F5C3E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 xml:space="preserve">Luyện đọc bài </w:t>
            </w:r>
            <w:r w:rsidRPr="006D4C90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vi-VN"/>
              </w:rPr>
              <w:t>“</w:t>
            </w:r>
            <w:r w:rsidR="005C4C63" w:rsidRPr="005C4C6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Chiếc rễ đa tròn”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 GV đọc mẫu: giọng đọc lưu luyến, tình cảm.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 HDHS chia đoạn: 3 đoạn.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Luyện đọc từ khó kết hợp giải nghĩa từ: </w:t>
            </w:r>
            <w:r w:rsidRPr="000E773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>ngoằn ngoèo,cuốn,cuộn,chiếc rễ,…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iCs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iCs/>
                <w:sz w:val="28"/>
                <w:szCs w:val="28"/>
                <w:lang w:val="vi-VN"/>
              </w:rPr>
              <w:lastRenderedPageBreak/>
              <w:t>- GVHD HS đọc những câu dài (Vd: Một sớm hôm ấy,/như thường lệ,Bác Hồ đi dạo trong vườn...)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i/>
                <w:iCs/>
                <w:sz w:val="28"/>
                <w:szCs w:val="28"/>
                <w:lang w:val="vi-VN"/>
              </w:rPr>
              <w:t xml:space="preserve">- </w:t>
            </w: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Luyện đọc đoạn theo nhóm 3: GV gọi HS đọc nối tiếp từng đoạn. Chú ý quan sát, hỗ trợ HS.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Đại diện 2-3 nhóm đọc</w:t>
            </w:r>
          </w:p>
          <w:p w:rsidR="000E773D" w:rsidRPr="000E773D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-Thi luyện đọc giữa các nhóm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0E773D">
              <w:rPr>
                <w:rFonts w:ascii="Times New Roman" w:hAnsi="Times New Roman"/>
                <w:sz w:val="28"/>
                <w:szCs w:val="28"/>
                <w:lang w:val="vi-VN"/>
              </w:rPr>
              <w:t>-</w:t>
            </w: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GV nhận xét</w:t>
            </w:r>
          </w:p>
          <w:p w:rsidR="000E773D" w:rsidRPr="00C05252" w:rsidRDefault="000E773D" w:rsidP="000E773D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05252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* Củng cố, dặn dò (2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ph</w:t>
            </w:r>
            <w:r w:rsidRPr="00E11E7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út</w:t>
            </w: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>)</w:t>
            </w:r>
          </w:p>
          <w:p w:rsidR="00627820" w:rsidRPr="006F5C3E" w:rsidRDefault="00627820" w:rsidP="00627820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GV nhận xét giờ học.</w:t>
            </w:r>
          </w:p>
        </w:tc>
        <w:tc>
          <w:tcPr>
            <w:tcW w:w="4733" w:type="dxa"/>
          </w:tcPr>
          <w:p w:rsidR="00BD7A94" w:rsidRPr="000E773D" w:rsidRDefault="00BD7A94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BD7A94" w:rsidRDefault="00BD7A94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C4C63" w:rsidRPr="005C4C63" w:rsidRDefault="005C4C63" w:rsidP="005C4C63">
            <w:pPr>
              <w:ind w:leftChars="0" w:left="0" w:firstLineChars="0" w:firstLine="0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627820" w:rsidRPr="005C4C63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D7A94" w:rsidRPr="005C4C63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627820" w:rsidRPr="005C4C63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BD7A94" w:rsidRPr="005C4C63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HS đọc.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0E773D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- 2-3 nhóm thi đọc.</w:t>
            </w:r>
          </w:p>
          <w:p w:rsidR="00627820" w:rsidRPr="005C4C63" w:rsidRDefault="00627820" w:rsidP="005C4C63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627820" w:rsidRDefault="00627820" w:rsidP="00627820">
            <w:pPr>
              <w:ind w:left="1" w:hanging="3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627820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-1 hs đọc bài lớp theo dõi.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BD7A94" w:rsidRPr="005C4C63" w:rsidRDefault="00627820" w:rsidP="005C4C63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BD7A94" w:rsidRPr="000E773D" w:rsidRDefault="00BD7A94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BD7A94" w:rsidRPr="000E773D" w:rsidRDefault="00BD7A94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 xml:space="preserve">- HS luyện đọc theo nhóm </w:t>
            </w:r>
          </w:p>
          <w:p w:rsidR="00627820" w:rsidRPr="000E773D" w:rsidRDefault="00627820" w:rsidP="00BD7A94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>3-4 HS đọc nối tiếp.</w:t>
            </w: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627820" w:rsidRP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62782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đọc đoạn </w:t>
            </w:r>
          </w:p>
          <w:p w:rsidR="0062782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C63" w:rsidRDefault="005C4C63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C63" w:rsidRPr="005C4C63" w:rsidRDefault="005C4C63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5252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627820" w:rsidRPr="00C05252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855196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iCs/>
          <w:sz w:val="28"/>
          <w:szCs w:val="28"/>
          <w:lang w:val="vi-VN"/>
        </w:rPr>
        <w:lastRenderedPageBreak/>
        <w:t>IV. ĐIỀU CHỈNH SAU BÀI HỌC</w:t>
      </w:r>
    </w:p>
    <w:p w:rsidR="00855196" w:rsidRPr="00CE6637" w:rsidRDefault="00855196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vi-VN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9D6A81" w:rsidRPr="00CE6637" w:rsidRDefault="00855196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CE6637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</w:t>
      </w:r>
    </w:p>
    <w:p w:rsidR="00AF6732" w:rsidRPr="00CE6637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                                               </w:t>
      </w:r>
    </w:p>
    <w:p w:rsidR="00AF6732" w:rsidRPr="00CE6637" w:rsidRDefault="00AF6732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627820" w:rsidRDefault="00AF6732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6D4C90" w:rsidRPr="00627820" w:rsidRDefault="006D4C90" w:rsidP="006D4C90">
      <w:pPr>
        <w:spacing w:after="0" w:line="240" w:lineRule="auto"/>
        <w:ind w:leftChars="0" w:left="0" w:firstLineChars="0" w:firstLine="0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CE6637" w:rsidRPr="000E773D" w:rsidRDefault="00CE6637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BD7A94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C4C63" w:rsidRPr="005C4C63" w:rsidRDefault="005C4C63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7A94" w:rsidRPr="000E773D" w:rsidRDefault="00BD7A94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p w:rsidR="00AF6732" w:rsidRPr="00CE6637" w:rsidRDefault="00AF6732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vi-VN"/>
        </w:rPr>
        <w:lastRenderedPageBreak/>
        <w:t>LUYỆN TIẾNG VIỆT</w:t>
      </w:r>
    </w:p>
    <w:p w:rsidR="009D6A81" w:rsidRPr="00CE6637" w:rsidRDefault="009D6A81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LUYỆN VIẾT</w:t>
      </w:r>
    </w:p>
    <w:p w:rsidR="00855196" w:rsidRPr="00627820" w:rsidRDefault="00855196" w:rsidP="006F5C3E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 xml:space="preserve">Ngày dạy: </w:t>
      </w:r>
      <w:r w:rsidR="00BD7A94" w:rsidRPr="000E773D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1</w:t>
      </w:r>
      <w:r w:rsidR="005C4C63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8</w:t>
      </w:r>
      <w:r w:rsidR="006D4C90" w:rsidRPr="00627820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/04/2024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I. YÊU CẦU CẦN ĐẠT: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</w:t>
      </w: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Kiến thức, kĩ năng</w:t>
      </w:r>
      <w:r w:rsidR="00AF6732" w:rsidRPr="00CE6637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:</w:t>
      </w:r>
    </w:p>
    <w:p w:rsidR="006D4C90" w:rsidRPr="00BD7A94" w:rsidRDefault="006D4C90" w:rsidP="00BD7A94">
      <w:pPr>
        <w:spacing w:after="0" w:line="240" w:lineRule="auto"/>
        <w:ind w:left="1" w:hanging="3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6D4C90">
        <w:rPr>
          <w:rFonts w:ascii="Times New Roman" w:eastAsia="Times New Roman" w:hAnsi="Times New Roman"/>
          <w:sz w:val="28"/>
          <w:szCs w:val="28"/>
          <w:lang w:val="vi-VN"/>
        </w:rPr>
        <w:t xml:space="preserve">- </w:t>
      </w:r>
      <w:r w:rsidR="00BD7A94" w:rsidRPr="00BD7A94">
        <w:rPr>
          <w:rFonts w:ascii="Times New Roman" w:eastAsia="Times New Roman" w:hAnsi="Times New Roman"/>
          <w:sz w:val="28"/>
          <w:szCs w:val="28"/>
          <w:lang w:val="vi-VN"/>
        </w:rPr>
        <w:t xml:space="preserve">Đặt dấu </w:t>
      </w:r>
      <w:r w:rsidR="005C4C63" w:rsidRPr="005C4C63">
        <w:rPr>
          <w:rFonts w:ascii="Times New Roman" w:eastAsia="Times New Roman" w:hAnsi="Times New Roman"/>
          <w:sz w:val="28"/>
          <w:szCs w:val="28"/>
          <w:lang w:val="vi-VN"/>
        </w:rPr>
        <w:t>câu</w:t>
      </w:r>
      <w:r w:rsidR="00BD7A94" w:rsidRPr="00BD7A94">
        <w:rPr>
          <w:rFonts w:ascii="Times New Roman" w:eastAsia="Times New Roman" w:hAnsi="Times New Roman"/>
          <w:sz w:val="28"/>
          <w:szCs w:val="28"/>
          <w:lang w:val="vi-VN"/>
        </w:rPr>
        <w:t xml:space="preserve"> vào đúng vị trí thích hợp.</w:t>
      </w:r>
    </w:p>
    <w:p w:rsidR="006D4C90" w:rsidRPr="00D92C7B" w:rsidRDefault="006D4C90" w:rsidP="006D4C90">
      <w:pPr>
        <w:spacing w:after="0" w:line="240" w:lineRule="auto"/>
        <w:ind w:left="1" w:hanging="3"/>
        <w:jc w:val="both"/>
        <w:rPr>
          <w:rFonts w:ascii="Times New Roman" w:hAnsi="Times New Roman"/>
          <w:bCs/>
          <w:sz w:val="28"/>
          <w:szCs w:val="28"/>
          <w:lang w:val="vi-VN"/>
        </w:rPr>
      </w:pPr>
      <w:r w:rsidRPr="006D4C90">
        <w:rPr>
          <w:rFonts w:ascii="Times New Roman" w:hAnsi="Times New Roman"/>
          <w:bCs/>
          <w:sz w:val="28"/>
          <w:szCs w:val="28"/>
          <w:lang w:val="vi-VN"/>
        </w:rPr>
        <w:t xml:space="preserve">- Luyện viết đoạn văn 4-5 câu </w:t>
      </w:r>
      <w:r>
        <w:rPr>
          <w:rFonts w:ascii="Times New Roman" w:hAnsi="Times New Roman"/>
          <w:bCs/>
          <w:sz w:val="28"/>
          <w:szCs w:val="28"/>
          <w:lang w:val="vi-VN"/>
        </w:rPr>
        <w:t>giới thiệu một đồ dùng học tập em yêu thích.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</w:t>
      </w:r>
      <w:r w:rsidR="00AF6732"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Năng lực, phẩm chất:</w:t>
      </w:r>
    </w:p>
    <w:p w:rsidR="006F5C3E" w:rsidRPr="006F5C3E" w:rsidRDefault="006F5C3E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Biết quan sát và viết đúng các nét chữ, trình bày đẹp bài chính tả.</w:t>
      </w:r>
    </w:p>
    <w:p w:rsidR="006F5C3E" w:rsidRPr="006F5C3E" w:rsidRDefault="006F5C3E" w:rsidP="006F5C3E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1" w:right="294" w:hanging="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- HS có ý thức chăm chỉ học tập.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vi-VN"/>
        </w:rPr>
        <w:t>Rèn tính cẩn thận khi làm bà</w:t>
      </w:r>
      <w:r w:rsidRPr="006F5C3E">
        <w:rPr>
          <w:rFonts w:ascii="Times New Roman" w:eastAsia="Times New Roman" w:hAnsi="Times New Roman" w:cs="Times New Roman"/>
          <w:sz w:val="28"/>
          <w:szCs w:val="28"/>
          <w:lang w:val="nl-NL"/>
        </w:rPr>
        <w:t>i.</w:t>
      </w:r>
    </w:p>
    <w:p w:rsidR="009D6A81" w:rsidRPr="006F5C3E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6F5C3E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II. ĐỒ DÙNG DẠY HỌC: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GV: Ti vi, máy chiếu</w:t>
      </w:r>
    </w:p>
    <w:p w:rsidR="009D6A81" w:rsidRPr="00CE6637" w:rsidRDefault="009D6A81" w:rsidP="006F5C3E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sz w:val="28"/>
          <w:szCs w:val="28"/>
          <w:lang w:val="nl-NL"/>
        </w:rPr>
        <w:t>- HS: Vở luyện Tiếng Việt.</w:t>
      </w:r>
    </w:p>
    <w:p w:rsidR="009D6A81" w:rsidRPr="00CE6637" w:rsidRDefault="009D6A81" w:rsidP="00E11E71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CE6637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III. CÁC HOẠT ĐỘNG DẠY HỌC:</w:t>
      </w:r>
    </w:p>
    <w:tbl>
      <w:tblPr>
        <w:tblW w:w="93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64"/>
        <w:gridCol w:w="4733"/>
      </w:tblGrid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Hoạt động của HS</w:t>
            </w:r>
          </w:p>
        </w:tc>
      </w:tr>
      <w:tr w:rsidR="006F5C3E" w:rsidRPr="006F5C3E" w:rsidTr="00630139">
        <w:trPr>
          <w:jc w:val="center"/>
        </w:trPr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Khởi động: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(3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sz w:val="28"/>
                <w:szCs w:val="28"/>
              </w:rPr>
              <w:t>- GV dẫn dắt, giới thiệu bài.</w:t>
            </w:r>
          </w:p>
          <w:p w:rsid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F5C3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2. Luyện tập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(</w:t>
            </w:r>
            <w:r w:rsidR="006D4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phút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  <w:p w:rsidR="000E773D" w:rsidRPr="00D42D51" w:rsidRDefault="00627820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Bài 1: </w:t>
            </w:r>
            <w:r w:rsidR="000E773D" w:rsidRPr="00D42D51">
              <w:rPr>
                <w:sz w:val="28"/>
                <w:szCs w:val="28"/>
              </w:rPr>
              <w:t xml:space="preserve">Chọn dấu chấm, dấu chấm hỏi hoặc dấu chấm than vào chỗ chấm. 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Bố: Nam ơi … Con hãy đặt một câu có từ đường nhé …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Con: Bố em đang uống cà phê…</w:t>
            </w:r>
          </w:p>
          <w:p w:rsidR="000E773D" w:rsidRPr="00D42D51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Bố: Thế từ đường đâu…</w:t>
            </w:r>
          </w:p>
          <w:p w:rsidR="000E773D" w:rsidRPr="00870A9E" w:rsidRDefault="000E773D" w:rsidP="000E773D">
            <w:pPr>
              <w:pStyle w:val="NormalWeb"/>
              <w:shd w:val="clear" w:color="auto" w:fill="FFFFFF"/>
              <w:spacing w:before="0" w:beforeAutospacing="0" w:after="0" w:afterAutospacing="0"/>
              <w:ind w:left="1" w:hanging="3"/>
              <w:rPr>
                <w:sz w:val="28"/>
                <w:szCs w:val="28"/>
              </w:rPr>
            </w:pPr>
            <w:r w:rsidRPr="00D42D51">
              <w:rPr>
                <w:sz w:val="28"/>
                <w:szCs w:val="28"/>
              </w:rPr>
              <w:t>Con: Dạ từ đường có trong cốc cà phê rồi ạ</w:t>
            </w:r>
            <w:r>
              <w:rPr>
                <w:sz w:val="28"/>
                <w:szCs w:val="28"/>
              </w:rPr>
              <w:t>.</w:t>
            </w:r>
          </w:p>
          <w:p w:rsidR="00627820" w:rsidRPr="002902D0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2902D0">
              <w:rPr>
                <w:rFonts w:ascii="Times New Roman" w:hAnsi="Times New Roman"/>
                <w:sz w:val="28"/>
                <w:szCs w:val="28"/>
                <w:lang w:val="vi-VN"/>
              </w:rPr>
              <w:t>- Gọi HS đề bài.</w:t>
            </w:r>
          </w:p>
          <w:p w:rsidR="00627820" w:rsidRPr="00765663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Suy nghĩ làm vào vở.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765663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dương.</w:t>
            </w:r>
          </w:p>
          <w:p w:rsidR="00627820" w:rsidRPr="000E773D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Bài 2: </w:t>
            </w:r>
            <w:r w:rsidRPr="00BD7A9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Đặt một câu nói về </w:t>
            </w:r>
            <w:r w:rsidR="000E773D" w:rsidRPr="000E773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Bác Hồ.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Đọc yêu cầu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Thảo luận nhóm đôi và thực hiện.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04C68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Bài 3: 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Viết đoạn văn tả một đồ dùng </w:t>
            </w:r>
            <w:r w:rsidR="000E773D" w:rsidRPr="000E773D">
              <w:rPr>
                <w:rFonts w:ascii="Times New Roman" w:hAnsi="Times New Roman"/>
                <w:sz w:val="28"/>
                <w:szCs w:val="28"/>
                <w:lang w:val="vi-VN"/>
              </w:rPr>
              <w:t>học tập</w:t>
            </w: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mà em yêu thích.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Yêu cầu HS đọc đề bài.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HS thực hiện vào vở. </w:t>
            </w:r>
          </w:p>
          <w:p w:rsidR="00627820" w:rsidRPr="00BD7A94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BD7A94">
              <w:rPr>
                <w:rFonts w:ascii="Times New Roman" w:hAnsi="Times New Roman"/>
                <w:sz w:val="28"/>
                <w:szCs w:val="28"/>
                <w:lang w:val="vi-VN"/>
              </w:rPr>
              <w:t>- Nhận xét.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* Củng cố, dặn dò: (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2 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p</w:t>
            </w:r>
            <w:r w:rsidR="00E11E7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hút</w:t>
            </w:r>
            <w:r w:rsidRPr="006F5C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5C3E">
              <w:rPr>
                <w:rFonts w:ascii="Times New Roman" w:eastAsia="Times New Roman" w:hAnsi="Times New Roman" w:cs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F5C3E" w:rsidRPr="006F5C3E" w:rsidRDefault="006F5C3E" w:rsidP="006F5C3E">
            <w:pPr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1E71" w:rsidRDefault="00E11E71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E773D" w:rsidRDefault="000E773D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4C68">
              <w:rPr>
                <w:rFonts w:ascii="Times New Roman" w:hAnsi="Times New Roman"/>
                <w:sz w:val="28"/>
                <w:szCs w:val="28"/>
              </w:rPr>
              <w:t>làm bài vào vở.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Thảo luận nhóm và thực hiện.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đọc.</w:t>
            </w:r>
          </w:p>
          <w:p w:rsidR="00627820" w:rsidRPr="00D04C68" w:rsidRDefault="00627820" w:rsidP="0062782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4C68">
              <w:rPr>
                <w:rFonts w:ascii="Times New Roman" w:hAnsi="Times New Roman"/>
                <w:sz w:val="28"/>
                <w:szCs w:val="28"/>
              </w:rPr>
              <w:t>- HS làm bài.</w:t>
            </w: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Default="006D4C90" w:rsidP="006D4C90">
            <w:pPr>
              <w:spacing w:after="0" w:line="240" w:lineRule="auto"/>
              <w:ind w:left="1" w:hanging="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4C90" w:rsidRPr="006F5C3E" w:rsidRDefault="006D4C90" w:rsidP="006D4C90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D6A81" w:rsidRPr="006F5C3E" w:rsidRDefault="009D6A81" w:rsidP="006F5C3E">
      <w:pPr>
        <w:spacing w:after="0" w:line="240" w:lineRule="auto"/>
        <w:ind w:left="1" w:hanging="3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IV. ĐIỀU CHỈNH SAU </w:t>
      </w:r>
      <w:r w:rsidR="00855196" w:rsidRPr="006F5C3E">
        <w:rPr>
          <w:rFonts w:ascii="Times New Roman" w:eastAsia="Times New Roman" w:hAnsi="Times New Roman" w:cs="Times New Roman"/>
          <w:b/>
          <w:iCs/>
          <w:sz w:val="28"/>
          <w:szCs w:val="28"/>
        </w:rPr>
        <w:t>BÀI HỌC</w:t>
      </w:r>
    </w:p>
    <w:p w:rsidR="009D6A81" w:rsidRPr="006F5C3E" w:rsidRDefault="009D6A81" w:rsidP="006F5C3E">
      <w:pPr>
        <w:tabs>
          <w:tab w:val="left" w:pos="3151"/>
        </w:tabs>
        <w:spacing w:after="0" w:line="240" w:lineRule="auto"/>
        <w:ind w:left="1" w:hanging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5C3E">
        <w:rPr>
          <w:rFonts w:ascii="Times New Roman" w:eastAsia="Times New Roman" w:hAnsi="Times New Roman" w:cs="Times New Roman"/>
          <w:sz w:val="28"/>
          <w:szCs w:val="28"/>
        </w:rPr>
        <w:tab/>
      </w:r>
      <w:r w:rsidRPr="006F5C3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</w:t>
      </w:r>
      <w:r w:rsidRPr="006F5C3E">
        <w:rPr>
          <w:rFonts w:ascii="Times New Roman" w:eastAsia="Times New Roman" w:hAnsi="Times New Roman" w:cs="Times New Roman"/>
          <w:bCs/>
          <w:sz w:val="28"/>
          <w:szCs w:val="28"/>
        </w:rPr>
        <w:t>……</w:t>
      </w:r>
    </w:p>
    <w:p w:rsidR="00BE58F5" w:rsidRPr="006F5C3E" w:rsidRDefault="00BE58F5" w:rsidP="005C4C63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BE58F5" w:rsidRPr="006F5C3E" w:rsidSect="00C51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134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51C52" w:rsidRDefault="00C51C52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C51C52" w:rsidRDefault="00C51C52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51C52" w:rsidRDefault="00C51C52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C51C52" w:rsidRDefault="00C51C52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8B5E17" w:rsidRDefault="008B5E17" w:rsidP="00C7063D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E3E72"/>
    <w:multiLevelType w:val="hybridMultilevel"/>
    <w:tmpl w:val="E548A692"/>
    <w:lvl w:ilvl="0" w:tplc="C3D65E88">
      <w:start w:val="1"/>
      <w:numFmt w:val="lowerLetter"/>
      <w:lvlText w:val="%1."/>
      <w:lvlJc w:val="left"/>
      <w:pPr>
        <w:ind w:left="358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78" w:hanging="360"/>
      </w:pPr>
    </w:lvl>
    <w:lvl w:ilvl="2" w:tplc="042A001B" w:tentative="1">
      <w:start w:val="1"/>
      <w:numFmt w:val="lowerRoman"/>
      <w:lvlText w:val="%3."/>
      <w:lvlJc w:val="right"/>
      <w:pPr>
        <w:ind w:left="1798" w:hanging="180"/>
      </w:pPr>
    </w:lvl>
    <w:lvl w:ilvl="3" w:tplc="042A000F" w:tentative="1">
      <w:start w:val="1"/>
      <w:numFmt w:val="decimal"/>
      <w:lvlText w:val="%4."/>
      <w:lvlJc w:val="left"/>
      <w:pPr>
        <w:ind w:left="2518" w:hanging="360"/>
      </w:pPr>
    </w:lvl>
    <w:lvl w:ilvl="4" w:tplc="042A0019" w:tentative="1">
      <w:start w:val="1"/>
      <w:numFmt w:val="lowerLetter"/>
      <w:lvlText w:val="%5."/>
      <w:lvlJc w:val="left"/>
      <w:pPr>
        <w:ind w:left="3238" w:hanging="360"/>
      </w:pPr>
    </w:lvl>
    <w:lvl w:ilvl="5" w:tplc="042A001B" w:tentative="1">
      <w:start w:val="1"/>
      <w:numFmt w:val="lowerRoman"/>
      <w:lvlText w:val="%6."/>
      <w:lvlJc w:val="right"/>
      <w:pPr>
        <w:ind w:left="3958" w:hanging="180"/>
      </w:pPr>
    </w:lvl>
    <w:lvl w:ilvl="6" w:tplc="042A000F" w:tentative="1">
      <w:start w:val="1"/>
      <w:numFmt w:val="decimal"/>
      <w:lvlText w:val="%7."/>
      <w:lvlJc w:val="left"/>
      <w:pPr>
        <w:ind w:left="4678" w:hanging="360"/>
      </w:pPr>
    </w:lvl>
    <w:lvl w:ilvl="7" w:tplc="042A0019" w:tentative="1">
      <w:start w:val="1"/>
      <w:numFmt w:val="lowerLetter"/>
      <w:lvlText w:val="%8."/>
      <w:lvlJc w:val="left"/>
      <w:pPr>
        <w:ind w:left="5398" w:hanging="360"/>
      </w:pPr>
    </w:lvl>
    <w:lvl w:ilvl="8" w:tplc="042A001B" w:tentative="1">
      <w:start w:val="1"/>
      <w:numFmt w:val="lowerRoman"/>
      <w:lvlText w:val="%9."/>
      <w:lvlJc w:val="right"/>
      <w:pPr>
        <w:ind w:left="6118" w:hanging="180"/>
      </w:pPr>
    </w:lvl>
  </w:abstractNum>
  <w:num w:numId="1" w16cid:durableId="813375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A81"/>
    <w:rsid w:val="00032FA2"/>
    <w:rsid w:val="00091605"/>
    <w:rsid w:val="000E773D"/>
    <w:rsid w:val="001365BB"/>
    <w:rsid w:val="00255B60"/>
    <w:rsid w:val="003E0515"/>
    <w:rsid w:val="00431BC0"/>
    <w:rsid w:val="004708C0"/>
    <w:rsid w:val="004D20EA"/>
    <w:rsid w:val="005C4C63"/>
    <w:rsid w:val="005F77C5"/>
    <w:rsid w:val="00627820"/>
    <w:rsid w:val="00642605"/>
    <w:rsid w:val="006D4C90"/>
    <w:rsid w:val="006F5C3E"/>
    <w:rsid w:val="00855196"/>
    <w:rsid w:val="008B5E17"/>
    <w:rsid w:val="009D6A81"/>
    <w:rsid w:val="00AF6732"/>
    <w:rsid w:val="00B04F11"/>
    <w:rsid w:val="00BD7A94"/>
    <w:rsid w:val="00BE58F5"/>
    <w:rsid w:val="00C51C52"/>
    <w:rsid w:val="00CE6637"/>
    <w:rsid w:val="00E1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F49E29"/>
  <w15:chartTrackingRefBased/>
  <w15:docId w15:val="{24E6180D-D68D-480B-A5DA-D09941187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A81"/>
    <w:pPr>
      <w:suppressAutoHyphens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D6A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81"/>
    <w:rPr>
      <w:rFonts w:ascii="Calibri" w:eastAsia="Calibri" w:hAnsi="Calibri" w:cs="Calibri"/>
      <w:kern w:val="0"/>
      <w:position w:val="-1"/>
      <w:sz w:val="22"/>
      <w:lang w:val="en-US"/>
      <w14:ligatures w14:val="none"/>
    </w:rPr>
  </w:style>
  <w:style w:type="paragraph" w:styleId="NormalWeb">
    <w:name w:val="Normal (Web)"/>
    <w:basedOn w:val="Normal"/>
    <w:uiPriority w:val="99"/>
    <w:qFormat/>
    <w:rsid w:val="006F5C3E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</w:rPr>
  </w:style>
  <w:style w:type="character" w:styleId="Strong">
    <w:name w:val="Strong"/>
    <w:uiPriority w:val="22"/>
    <w:qFormat/>
    <w:rsid w:val="006D4C90"/>
    <w:rPr>
      <w:b/>
      <w:bCs/>
    </w:rPr>
  </w:style>
  <w:style w:type="paragraph" w:styleId="ListParagraph">
    <w:name w:val="List Paragraph"/>
    <w:basedOn w:val="Normal"/>
    <w:uiPriority w:val="34"/>
    <w:qFormat/>
    <w:rsid w:val="00627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3</cp:revision>
  <dcterms:created xsi:type="dcterms:W3CDTF">2024-04-15T02:55:00Z</dcterms:created>
  <dcterms:modified xsi:type="dcterms:W3CDTF">2024-04-15T03:00:00Z</dcterms:modified>
</cp:coreProperties>
</file>